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A88E" w14:textId="28E7F6C6" w:rsidR="00E60361" w:rsidRDefault="00E60361" w:rsidP="00E60361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D6E3C4" wp14:editId="4EEC961E">
            <wp:extent cx="1036320" cy="1438910"/>
            <wp:effectExtent l="0" t="0" r="0" b="8890"/>
            <wp:docPr id="1" name="Picture 1" descr=":2017 and ongoing FoESC:Canal Friends logo final versions:FESC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2017 and ongoing FoESC:Canal Friends logo final versions:FESCsmall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rFonts w:ascii="Arial" w:hAnsi="Arial" w:cs="Arial"/>
          <w:b/>
          <w:bCs/>
          <w:sz w:val="32"/>
          <w:szCs w:val="32"/>
        </w:rPr>
        <w:tab/>
      </w:r>
      <w:r w:rsidR="00F84BF6">
        <w:rPr>
          <w:noProof/>
        </w:rPr>
        <w:drawing>
          <wp:inline distT="0" distB="0" distL="0" distR="0" wp14:anchorId="3320A8DA" wp14:editId="06FA7D61">
            <wp:extent cx="1036320" cy="1438910"/>
            <wp:effectExtent l="0" t="0" r="0" b="8890"/>
            <wp:docPr id="2" name="Picture 2" descr=":2017 and ongoing FoESC:Canal Friends logo final versions:FESC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2017 and ongoing FoESC:Canal Friends logo final versions:FESCsmall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61D99" w14:textId="2463258E" w:rsidR="00377FCA" w:rsidRDefault="00377FCA" w:rsidP="00377FC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64471777"/>
      <w:r>
        <w:rPr>
          <w:rFonts w:ascii="Arial" w:hAnsi="Arial" w:cs="Arial"/>
          <w:b/>
          <w:bCs/>
          <w:sz w:val="32"/>
          <w:szCs w:val="32"/>
        </w:rPr>
        <w:t>FRIENDS OF EXETER SHIP CANAL</w:t>
      </w:r>
    </w:p>
    <w:p w14:paraId="0DCD5F2F" w14:textId="7F463D0E" w:rsidR="00C77914" w:rsidRDefault="00377FCA" w:rsidP="00377FC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STANDIN</w:t>
      </w:r>
      <w:r w:rsidR="00F84BF6">
        <w:rPr>
          <w:rFonts w:ascii="Arial" w:hAnsi="Arial" w:cs="Arial"/>
          <w:b/>
          <w:bCs/>
          <w:sz w:val="32"/>
          <w:szCs w:val="32"/>
        </w:rPr>
        <w:t>G</w:t>
      </w:r>
      <w:r>
        <w:rPr>
          <w:rFonts w:ascii="Arial" w:hAnsi="Arial" w:cs="Arial"/>
          <w:b/>
          <w:bCs/>
          <w:sz w:val="32"/>
          <w:szCs w:val="32"/>
        </w:rPr>
        <w:t xml:space="preserve"> ORDER FORM</w:t>
      </w:r>
    </w:p>
    <w:bookmarkEnd w:id="0"/>
    <w:p w14:paraId="7865DAF8" w14:textId="3FA2704D" w:rsidR="00377FCA" w:rsidRPr="00E90D03" w:rsidRDefault="00377FCA" w:rsidP="00377FCA">
      <w:pPr>
        <w:rPr>
          <w:rFonts w:ascii="Arial" w:hAnsi="Arial" w:cs="Arial"/>
          <w:b/>
          <w:bCs/>
          <w:sz w:val="20"/>
          <w:szCs w:val="20"/>
        </w:rPr>
      </w:pPr>
      <w:r w:rsidRPr="00E90D03">
        <w:rPr>
          <w:rFonts w:ascii="Arial" w:hAnsi="Arial" w:cs="Arial"/>
          <w:b/>
          <w:bCs/>
          <w:sz w:val="20"/>
          <w:szCs w:val="20"/>
        </w:rPr>
        <w:t>To the Manager [My Bank]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FCA" w14:paraId="7DD76D84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58E5AAD4" w14:textId="6733BFCA" w:rsidR="00377FCA" w:rsidRDefault="00377FCA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  <w:r w:rsidR="00E90D03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Bank</w:t>
            </w:r>
          </w:p>
        </w:tc>
      </w:tr>
      <w:tr w:rsidR="00377FCA" w14:paraId="7D522F6B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4C914D60" w14:textId="4751A4FD" w:rsidR="00377FCA" w:rsidRDefault="00377FCA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Address</w:t>
            </w:r>
            <w:r w:rsidR="00E90D0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77FCA" w14:paraId="647715E4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54F20A04" w14:textId="77777777" w:rsidR="00377FCA" w:rsidRDefault="00377FCA" w:rsidP="00377F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7FCA" w14:paraId="6E34F2E2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478FAEE2" w14:textId="77777777" w:rsidR="00377FCA" w:rsidRDefault="00377FCA" w:rsidP="00377F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7FCA" w14:paraId="1B0498E2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0056BFB1" w14:textId="22335A60" w:rsidR="00377FCA" w:rsidRDefault="00377FCA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Code</w:t>
            </w:r>
            <w:r w:rsidR="00E90D03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1C758E97" w14:textId="1B773BB3" w:rsidR="00377FCA" w:rsidRDefault="00377FCA" w:rsidP="00377FCA">
      <w:pPr>
        <w:rPr>
          <w:rFonts w:ascii="Arial" w:hAnsi="Arial" w:cs="Arial"/>
          <w:b/>
          <w:bCs/>
        </w:rPr>
      </w:pPr>
    </w:p>
    <w:p w14:paraId="4839FA26" w14:textId="31CE9902" w:rsidR="00377FCA" w:rsidRDefault="00E90D03" w:rsidP="00377F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My account details</w:t>
      </w:r>
      <w:r w:rsidR="00F84BF6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E90D03" w14:paraId="0C708139" w14:textId="77777777" w:rsidTr="00F84BF6">
        <w:trPr>
          <w:trHeight w:val="397"/>
        </w:trPr>
        <w:tc>
          <w:tcPr>
            <w:tcW w:w="5240" w:type="dxa"/>
            <w:shd w:val="clear" w:color="auto" w:fill="D9D9D9" w:themeFill="background1" w:themeFillShade="D9"/>
          </w:tcPr>
          <w:p w14:paraId="2FF5A38A" w14:textId="66562902" w:rsidR="00E90D03" w:rsidRDefault="00E90D03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7D8FB06F" w14:textId="1ABF6D97" w:rsidR="00E90D03" w:rsidRDefault="00E90D03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 Code:</w:t>
            </w:r>
            <w:r w:rsidR="007956D8">
              <w:rPr>
                <w:rFonts w:ascii="Arial" w:hAnsi="Arial" w:cs="Arial"/>
                <w:b/>
                <w:bCs/>
              </w:rPr>
              <w:t xml:space="preserve">      -      -</w:t>
            </w:r>
          </w:p>
        </w:tc>
      </w:tr>
      <w:tr w:rsidR="00E90D03" w14:paraId="0B2CA16B" w14:textId="77777777" w:rsidTr="00F84BF6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EF9B7C" w14:textId="73F097E0" w:rsidR="00E90D03" w:rsidRDefault="00E90D03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Number:</w:t>
            </w:r>
          </w:p>
        </w:tc>
      </w:tr>
    </w:tbl>
    <w:p w14:paraId="79060733" w14:textId="5C5470F9" w:rsidR="00377FCA" w:rsidRDefault="00377FCA" w:rsidP="00377FCA">
      <w:pPr>
        <w:rPr>
          <w:rFonts w:ascii="Arial" w:hAnsi="Arial" w:cs="Arial"/>
          <w:b/>
          <w:bCs/>
        </w:rPr>
      </w:pPr>
    </w:p>
    <w:p w14:paraId="2E7EDE45" w14:textId="2BF45691" w:rsidR="00266267" w:rsidRDefault="00266267" w:rsidP="00377F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Payee: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8"/>
        <w:gridCol w:w="4508"/>
      </w:tblGrid>
      <w:tr w:rsidR="00266267" w14:paraId="09CA0F11" w14:textId="77777777" w:rsidTr="00F84BF6">
        <w:trPr>
          <w:trHeight w:val="397"/>
        </w:trPr>
        <w:tc>
          <w:tcPr>
            <w:tcW w:w="4508" w:type="dxa"/>
            <w:shd w:val="clear" w:color="auto" w:fill="D9D9D9" w:themeFill="background1" w:themeFillShade="D9"/>
          </w:tcPr>
          <w:p w14:paraId="4D5263D6" w14:textId="08E1A30F" w:rsidR="00266267" w:rsidRDefault="00266267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Friends of Exeter Ship Canal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CCCD9BD" w14:textId="7DEC7E5F" w:rsidR="00266267" w:rsidRDefault="00266267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 Code: 08-92-99</w:t>
            </w:r>
          </w:p>
        </w:tc>
      </w:tr>
      <w:tr w:rsidR="00266267" w14:paraId="69BFF7CC" w14:textId="77777777" w:rsidTr="00F84BF6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ED41896" w14:textId="42C982CC" w:rsidR="00266267" w:rsidRDefault="00266267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Number: 65794474</w:t>
            </w:r>
          </w:p>
        </w:tc>
      </w:tr>
      <w:tr w:rsidR="00266267" w14:paraId="664A5E39" w14:textId="77777777" w:rsidTr="00F84BF6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94388E" w14:textId="5BC23240" w:rsidR="00266267" w:rsidRDefault="00266267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£</w:t>
            </w:r>
          </w:p>
        </w:tc>
      </w:tr>
      <w:tr w:rsidR="00266267" w14:paraId="63CBD05D" w14:textId="77777777" w:rsidTr="00F84BF6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21B139B" w14:textId="66B71539" w:rsidR="00266267" w:rsidRDefault="00266267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in words:</w:t>
            </w:r>
          </w:p>
        </w:tc>
      </w:tr>
      <w:tr w:rsidR="00E60361" w14:paraId="27836929" w14:textId="77777777" w:rsidTr="00F84BF6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9F8A23" w14:textId="3A21895F" w:rsidR="00E60361" w:rsidRDefault="00E60361" w:rsidP="00E603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60361">
              <w:rPr>
                <w:rFonts w:ascii="Arial" w:hAnsi="Arial" w:cs="Arial"/>
                <w:b/>
                <w:bCs/>
              </w:rPr>
              <w:t>Please pay immediately and on 1 April annually thereafter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092A4A78" w14:textId="77777777" w:rsidR="00E60361" w:rsidRDefault="00E60361" w:rsidP="00377FCA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361" w14:paraId="5FE829F4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73F02C80" w14:textId="1BC04A07" w:rsidR="00E60361" w:rsidRDefault="00E60361" w:rsidP="00377FCA">
            <w:pPr>
              <w:rPr>
                <w:rFonts w:ascii="Arial" w:hAnsi="Arial" w:cs="Arial"/>
                <w:b/>
                <w:bCs/>
              </w:rPr>
            </w:pPr>
            <w:r w:rsidRPr="00E60361">
              <w:rPr>
                <w:rFonts w:ascii="Arial" w:hAnsi="Arial" w:cs="Arial"/>
                <w:b/>
                <w:bCs/>
              </w:rPr>
              <w:t>Signature:</w:t>
            </w:r>
          </w:p>
        </w:tc>
      </w:tr>
      <w:tr w:rsidR="00E60361" w14:paraId="1C33B52B" w14:textId="77777777" w:rsidTr="00F84BF6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689E4E6E" w14:textId="374A76C5" w:rsidR="00E60361" w:rsidRDefault="00E60361" w:rsidP="00377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6ECA030E" w14:textId="0101F764" w:rsidR="00266267" w:rsidRPr="00377FCA" w:rsidRDefault="00266267" w:rsidP="00E60361">
      <w:pPr>
        <w:rPr>
          <w:rFonts w:ascii="Arial" w:hAnsi="Arial" w:cs="Arial"/>
          <w:b/>
          <w:bCs/>
        </w:rPr>
      </w:pPr>
    </w:p>
    <w:sectPr w:rsidR="00266267" w:rsidRPr="00377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20"/>
    <w:rsid w:val="00266267"/>
    <w:rsid w:val="00377FCA"/>
    <w:rsid w:val="007956D8"/>
    <w:rsid w:val="00C77914"/>
    <w:rsid w:val="00C93620"/>
    <w:rsid w:val="00E60361"/>
    <w:rsid w:val="00E90D03"/>
    <w:rsid w:val="00F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3827"/>
  <w15:chartTrackingRefBased/>
  <w15:docId w15:val="{46D63850-28F5-40FA-B3B0-3CF7AA9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Michael Green</cp:lastModifiedBy>
  <cp:revision>5</cp:revision>
  <dcterms:created xsi:type="dcterms:W3CDTF">2021-02-17T15:47:00Z</dcterms:created>
  <dcterms:modified xsi:type="dcterms:W3CDTF">2021-02-28T15:51:00Z</dcterms:modified>
</cp:coreProperties>
</file>